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r w:rsidR="00794D91">
        <w:rPr>
          <w:rFonts w:ascii="Times New Roman" w:hAnsi="Times New Roman" w:cs="Times New Roman"/>
          <w:u w:val="single"/>
        </w:rPr>
        <w:t>Едгоров  Х.Р</w:t>
      </w:r>
      <w:r w:rsidR="00CF23C6">
        <w:rPr>
          <w:rFonts w:ascii="Times New Roman" w:hAnsi="Times New Roman" w:cs="Times New Roman"/>
          <w:u w:val="single"/>
        </w:rPr>
        <w:t>.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 подготовки: </w:t>
      </w:r>
      <w:r w:rsidR="00285301">
        <w:rPr>
          <w:rFonts w:ascii="Times New Roman" w:hAnsi="Times New Roman" w:cs="Times New Roman"/>
          <w:u w:val="single"/>
        </w:rPr>
        <w:t>ТГ-3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6521"/>
        <w:gridCol w:w="1382"/>
      </w:tblGrid>
      <w:tr w:rsidR="00267AA3" w:rsidRPr="00313B7E" w:rsidTr="003E5C35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82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Pr="004F548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24.06.2024г.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на все группы мышц, начиная сверху вниз.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– 3-5 мин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-Спиной вперед.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1A2749" w:rsidRPr="00CD0F53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DE01F2">
              <w:rPr>
                <w:rFonts w:ascii="Times New Roman" w:hAnsi="Times New Roman" w:cs="Times New Roman"/>
                <w:b/>
              </w:rPr>
              <w:t>СФП: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Передача мяча двумя руками снизу друг другу с набрасыванием.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  <w:p w:rsidR="001A2749" w:rsidRPr="00CD0F53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  <w:color w:val="0070C0"/>
              </w:rPr>
            </w:pP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фильма. Путь к медалям</w:t>
            </w: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Pr="004F548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СФП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приемов мяча сн</w:t>
            </w:r>
            <w:r>
              <w:rPr>
                <w:rFonts w:ascii="Times New Roman" w:hAnsi="Times New Roman" w:cs="Times New Roman"/>
              </w:rPr>
              <w:t>изу с резиновым  эспандером.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Техника: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поочередно.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видео. Финал 4-х. Кубок России.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70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DE01F2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 Бег 5мин.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ОФП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DE01F2">
              <w:rPr>
                <w:rFonts w:ascii="Times New Roman" w:hAnsi="Times New Roman" w:cs="Times New Roman"/>
                <w:b/>
              </w:rPr>
              <w:t>ФП.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верху, опускаем прямо вниз.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3х12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3х12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3х15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3х15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-Пресс 3х12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Pr="004F548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0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27.06.2024г.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разминка на все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группы  мышц</w:t>
            </w:r>
            <w:proofErr w:type="gramEnd"/>
            <w:r w:rsidRPr="00523586">
              <w:rPr>
                <w:rFonts w:ascii="Times New Roman" w:hAnsi="Times New Roman" w:cs="Times New Roman"/>
              </w:rPr>
              <w:t>. Бег на месте 3 мин.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блокирования.</w:t>
            </w:r>
          </w:p>
          <w:p w:rsidR="001A2749" w:rsidRPr="00CD0F53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Спортивная гигиена.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Спортивное питание.</w:t>
            </w: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CD0F53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</w:t>
            </w:r>
            <w:r w:rsidRPr="00CD0F53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ФП</w:t>
            </w:r>
            <w:r w:rsidRPr="00523586">
              <w:rPr>
                <w:rFonts w:ascii="Times New Roman" w:hAnsi="Times New Roman" w:cs="Times New Roman"/>
              </w:rPr>
              <w:t>. Бег 7 мин.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-Специальные беговые упражнения 1-подход по прямой.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-В прыжке махи руками вперед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на каждый шаг.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-Выпады на каждый шаг.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упора приседа вперед, по прямой.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4.СФП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перекладине1 мин.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согнув ноги в коленях.</w:t>
            </w:r>
          </w:p>
          <w:p w:rsidR="001A2749" w:rsidRPr="00CD0F53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Изучаем Жесты судей в волейболе. </w:t>
            </w: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6A79CB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6A79CB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</w:t>
            </w:r>
            <w:r w:rsidR="001A2749"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6A79CB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</w:t>
            </w:r>
            <w:r w:rsidR="001A2749"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30.06.2024г.</w:t>
            </w:r>
          </w:p>
        </w:tc>
        <w:tc>
          <w:tcPr>
            <w:tcW w:w="6521" w:type="dxa"/>
            <w:shd w:val="clear" w:color="auto" w:fill="FFFFFF" w:themeFill="background1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.Бег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по кругу 5-7 мин. Разминка для </w:t>
            </w:r>
            <w:proofErr w:type="gramStart"/>
            <w:r w:rsidRPr="00523586">
              <w:rPr>
                <w:rFonts w:ascii="Times New Roman" w:hAnsi="Times New Roman" w:cs="Times New Roman"/>
              </w:rPr>
              <w:t>разогрева  на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все группы мышц. На гибкость: наклоны, выпады, махи ногами вправо, влево, вперед, назад.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резиноым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3х10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3х10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перед собой  двумя руками в стороны 3х10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6A79CB" w:rsidRPr="00CD0F53" w:rsidRDefault="006A79CB" w:rsidP="006A79CB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-2 под прямой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3.Перемещение вправо, влево, вперед, назад на быстроту.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согнув ноги в коленном суставе 30 сек.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Пляжный волейбол. Краткие правила пляжного волейбола.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 Разминка для всех групп мышц.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ОФП.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прямой,  туда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и обратно 3 подхода с интервалом 30 сек. отдыха.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3.Пресс 3-12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  <w:r w:rsidRPr="00523586">
              <w:rPr>
                <w:rFonts w:ascii="Times New Roman" w:hAnsi="Times New Roman" w:cs="Times New Roman"/>
              </w:rPr>
              <w:t>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Вис на перекладине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 .</w:t>
            </w:r>
            <w:proofErr w:type="gram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Видео правила и уроки по пляжному волейболу.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https://yandex.ru/video/search?text=пляжный%20волейбол%20правила&amp;from=tabbar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6A79CB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 xml:space="preserve">. На все группы мышц. Вращение головы, вправо, влево. Наклоны головы вперед, назад, вправо, влево. Вращение в плечевом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6A79CB">
              <w:rPr>
                <w:rFonts w:ascii="Times New Roman" w:hAnsi="Times New Roman" w:cs="Times New Roman"/>
                <w:b/>
              </w:rPr>
              <w:t>ОФП</w:t>
            </w:r>
            <w:r w:rsidRPr="00523586">
              <w:rPr>
                <w:rFonts w:ascii="Times New Roman" w:hAnsi="Times New Roman" w:cs="Times New Roman"/>
              </w:rPr>
              <w:t>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по кругу 8-10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вперед  20</w:t>
            </w:r>
            <w:proofErr w:type="gramEnd"/>
            <w:r w:rsidRPr="00523586">
              <w:rPr>
                <w:rFonts w:ascii="Times New Roman" w:hAnsi="Times New Roman" w:cs="Times New Roman"/>
              </w:rPr>
              <w:t>раз х2.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СФП.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снизу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снизу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прыжком  друг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1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3х12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</w:t>
            </w:r>
            <w:r w:rsidRPr="00523586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Волейбол женщины чемпионат мира финал Россия - Бразилия 14.11.2010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Выпады вперед, назад, вправо, влево.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3.Отжимания, сгибание и разгибание рук 3х10раз.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верхней прямой подачи на технику.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техники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3.Имитация одиночного блока, на месте.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Растягивание: упражнение махи ногами вправо, влево, вперед, назад.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5.Пресс 3х15раз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Учим. Жесты судей в волейболе.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2.Беговые упражнения: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 высоким подниманием бедра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бег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правым, левым боком. 1круг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спиной вперед.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Приседания 4х10раз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 с упора приседа вперед 2 подхода по 20м.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приема снизу на технику.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нападающего удара с одного шага.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3.Блокирование с перемещением вправо, влево, с места.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4.Упражнение: поднимание ног в упоре лежа.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5.Планка на локтях 2х45сек</w:t>
            </w:r>
            <w:r w:rsidRPr="00CD0F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 Работа плечевыми, локтевыми, кистевыми, коленными и голеностопными суставами. Бег 3-5 мин.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полный присед 3х30раз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полу-присед 3-30 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 .Поднимание ног в упоре лежа 3х20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 на гибкость: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вперед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-Мельница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3-20раз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Специальные беговые упражнения.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 Прыжки с упора присед вверх 3х15раз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4.Прыжки вправо, влево 1 мин, руки за голову.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5.Упражнения на гибкость, наклоны, выпады.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0F53">
              <w:rPr>
                <w:rFonts w:ascii="Times New Roman" w:hAnsi="Times New Roman" w:cs="Times New Roman"/>
                <w:b/>
                <w:color w:val="000000" w:themeColor="text1"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Имитация приема передач сверху, снизу.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Техника блокирования с шага вперед с высокого прыжка.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3.Техника нападающего удара с разбега 3,5 шагов.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на гибкость.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5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3.Бег на развитие быстроты, челночный бег 4х9 2 подхода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4.Прыжки, согнув ноги в коленном суставе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5.Прыжки, вперед, назад руки за голову, 1мин 2раза.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1.Совершенствование приемов мяча с перемещением вперед, назад, вправо, влево, снизу, сверху, в низкой стойке, в средней стойке.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на восстановление: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-Махи ногами вправо, влево.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Требование техники безопасности при занятиях волейболом.</w:t>
            </w:r>
          </w:p>
        </w:tc>
        <w:tc>
          <w:tcPr>
            <w:tcW w:w="1382" w:type="dxa"/>
          </w:tcPr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Разминка на все группы мышц сверху, вниз. Бег на месте 2мин. Бег с высоким поднятием бедра 30сек. Бег на месте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Спортивное питание.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ОРУ. Разминка на все группы мышц.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волейбольную разминку № 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https://youtu.be/wAbpJ-0H_8A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70C0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6A79CB" w:rsidRPr="00523586" w:rsidRDefault="006A79CB" w:rsidP="006A79CB">
            <w:pPr>
              <w:pStyle w:val="af9"/>
              <w:shd w:val="clear" w:color="auto" w:fill="FFFFFF"/>
              <w:spacing w:after="335" w:afterAutospacing="0"/>
              <w:rPr>
                <w:sz w:val="22"/>
                <w:szCs w:val="22"/>
              </w:rPr>
            </w:pPr>
            <w:r w:rsidRPr="00523586">
              <w:rPr>
                <w:sz w:val="22"/>
                <w:szCs w:val="22"/>
              </w:rPr>
              <w:t xml:space="preserve">Теоретическая подготовка: Выбор вида спорта в соответствии с характером. </w:t>
            </w:r>
            <w:r w:rsidRPr="00523586">
              <w:rPr>
                <w:color w:val="4472C4" w:themeColor="accent1"/>
                <w:sz w:val="22"/>
                <w:szCs w:val="22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 мин</w:t>
            </w:r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6A79CB">
              <w:rPr>
                <w:rFonts w:ascii="Times New Roman" w:hAnsi="Times New Roman" w:cs="Times New Roman"/>
                <w:b/>
                <w:i/>
                <w:iCs/>
              </w:rPr>
              <w:t>Итого: 90 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6A79CB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6A79CB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Первая помощь при ушибах.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https://www.neboleem.net/pervaja-pomoshh-pri-ushibah.php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lastRenderedPageBreak/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Повторять судейские жесты.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2мин.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1.Подьем  ног с упора  лежа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455FCA" w:rsidRDefault="006A79CB" w:rsidP="006A79C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3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</w:t>
            </w:r>
            <w:r w:rsidRPr="00523586">
              <w:rPr>
                <w:rFonts w:ascii="Times New Roman" w:hAnsi="Times New Roman" w:cs="Times New Roman"/>
              </w:rPr>
              <w:t>: 1.Подьем  ног с упора  лежа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6A79CB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2060"/>
              </w:rPr>
            </w:pPr>
            <w:r w:rsidRPr="006A79CB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Повторять судейские жесты.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http://voleybol-ksendzov.ru/zhesty-sudi-v-volejbole/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2A677A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6A79CB">
              <w:rPr>
                <w:rFonts w:ascii="Times New Roman" w:hAnsi="Times New Roman" w:cs="Times New Roman"/>
                <w:i/>
                <w:iCs/>
              </w:rPr>
              <w:t>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2A677A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</w:t>
            </w:r>
            <w:r w:rsidR="006A79CB"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. Разминка на все группы мышц.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677A">
              <w:rPr>
                <w:rFonts w:ascii="Times New Roman" w:hAnsi="Times New Roman" w:cs="Times New Roman"/>
                <w:b/>
              </w:rPr>
              <w:t>Повторяем волейбольную разминку №3</w:t>
            </w:r>
            <w:r w:rsidRPr="00523586">
              <w:rPr>
                <w:rFonts w:ascii="Times New Roman" w:hAnsi="Times New Roman" w:cs="Times New Roman"/>
              </w:rPr>
              <w:t>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https://youtu.be/wAbpJ-0H_8A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677A">
              <w:rPr>
                <w:rFonts w:ascii="Times New Roman" w:hAnsi="Times New Roman" w:cs="Times New Roman"/>
                <w:b/>
              </w:rPr>
              <w:t>Упражнение на гибкость и растяжку</w:t>
            </w:r>
            <w:r w:rsidRPr="00523586"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Первая помощь при ушибах. </w:t>
            </w:r>
          </w:p>
        </w:tc>
        <w:tc>
          <w:tcPr>
            <w:tcW w:w="1382" w:type="dxa"/>
          </w:tcPr>
          <w:p w:rsidR="006A79CB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</w:t>
            </w: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shd w:val="clear" w:color="auto" w:fill="FFFFFF"/>
              <w:outlineLvl w:val="2"/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 xml:space="preserve">Выбор вида спорта в соответствии с характером.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Теоретическая подготовка: Спортивное питание.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http://www.impuls-f.ru/sportivnoe-pitanie.html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Польза разминки  перед тренировкой. Чем опасно отсутствии е разминки. Структура разминки. Упражнения для разминки.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https://goodlooker.ru/razminka-pered-trenirovkoi.html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Правильная работа блока, постановка рук, работа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Жесты судьи в волейболе 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: Блок в волейболе. Разновидности блокирования.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https://scsw.ru/blok-v-voleybole/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Современная техника защиты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https://scsw.ru/zashita-v-voleybole/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3 -5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2A677A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6.Хорошо растянуться.</w:t>
            </w:r>
          </w:p>
          <w:p w:rsidR="006A79CB" w:rsidRPr="002A677A" w:rsidRDefault="002A677A" w:rsidP="006A79C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A677A">
              <w:rPr>
                <w:rFonts w:ascii="Times New Roman" w:hAnsi="Times New Roman" w:cs="Times New Roman"/>
                <w:b/>
              </w:rPr>
              <w:t>Техника</w:t>
            </w:r>
            <w:r w:rsidR="006A79CB" w:rsidRPr="002A677A">
              <w:rPr>
                <w:rFonts w:ascii="Times New Roman" w:hAnsi="Times New Roman" w:cs="Times New Roman"/>
                <w:b/>
              </w:rPr>
              <w:t xml:space="preserve"> </w:t>
            </w:r>
            <w:r w:rsidRPr="002A677A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Позиции (амплуа) игроков в волейболе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https://www.ballgames.ru/волейбол/игроки_в_волейболе/позиции_в_волейболе/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 ,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Пройти  тест .: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https://testyourmind.ru/test-po-sportivnoj-igre-volejbol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Презентация на тему «Антидопинг в спорте»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2A677A" w:rsidRDefault="002A677A" w:rsidP="002A677A">
            <w:pPr>
              <w:jc w:val="center"/>
              <w:rPr>
                <w:rFonts w:ascii="Times New Roman" w:hAnsi="Times New Roman" w:cs="Times New Roman"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3 -5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Пройти тест.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https://liketest.ru/fizicheskaya-kultura/test-s-otvetami-volejbol.html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игр с участием сборной команды России на Чемпионатах мира.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3х8.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3х10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30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Врачебный контроль и самоконтроль.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F5E">
              <w:rPr>
                <w:rFonts w:ascii="Times New Roman" w:hAnsi="Times New Roman" w:cs="Times New Roman"/>
                <w:color w:val="000000" w:themeColor="text1"/>
              </w:rPr>
              <w:t>Влияние физических упражнений на организм.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lastRenderedPageBreak/>
              <w:t>reqid=1587940899492676-348725241958525716600287-prestable-app-host-sas-web-yp-3&amp;redircnt=1587941180.1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2-3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3-8раз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20сек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 ,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30 сек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. Для разогрева всех мышц.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https://yandex.ru/video/preview/?filmId=11145802516567201892&amp;text=утренняя%20зарядка&amp;path=wizard&amp;parent-reqid=1584907565867011-211900942584333595700138-vla1-3040&amp;redircnt=1584907569.1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1.Приседание 3х12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2.Наклоны вперед с прямыми ногами,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лодошками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Изучить волейбольные термины.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http://voleybol-ksendzov.ru/terminyi-voleybola/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3х12.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3х30сек.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2х30 сек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Техника 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C205AD">
              <w:rPr>
                <w:rFonts w:ascii="Times New Roman" w:hAnsi="Times New Roman" w:cs="Times New Roman"/>
              </w:rPr>
              <w:t xml:space="preserve"> Судейские жесты. Изучаем,  повторяем</w:t>
            </w:r>
            <w:r w:rsidRPr="00523586">
              <w:t xml:space="preserve">. </w:t>
            </w:r>
            <w:r w:rsidRPr="00523586">
              <w:rPr>
                <w:color w:val="44546A" w:themeColor="text2"/>
              </w:rPr>
              <w:t>https://yandex.ru/video/preview/?filmId=76232058208652346&amp;from=tabbar&amp;parent-reqid=1587339850578419-1586804699198715854714182-production-app-host-vla-web-yp-326&amp;text=судейские+жесты+в+волейболе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бега на месте 5-7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 Лицом к стене махи ногой,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вправо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резиновыми жгутами (Плечевой сустав, локтевой сустав, и махи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ногами )</w:t>
            </w:r>
            <w:proofErr w:type="gramEnd"/>
            <w:r w:rsidRPr="00523586">
              <w:rPr>
                <w:rFonts w:ascii="Times New Roman" w:hAnsi="Times New Roman" w:cs="Times New Roman"/>
              </w:rPr>
              <w:t>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3х12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Просмотр игр с участием сборной команды России на чемпионатах Европы.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голеностопа.3х50 раз на правую, левую ногу, и  100 раз двумя ногами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 Комплекс упражнения приседание.25х3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lastRenderedPageBreak/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523586">
                <w:rPr>
                  <w:rStyle w:val="ae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002060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002060"/>
              </w:rPr>
              <w:t>.</w:t>
            </w:r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002060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yDZguYY</w:t>
            </w:r>
            <w:proofErr w:type="spellEnd"/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с резиновым эспандером,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ноги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C501A0" w:rsidRPr="00C501A0" w:rsidRDefault="00C501A0" w:rsidP="006A79CB">
            <w:pPr>
              <w:rPr>
                <w:rFonts w:ascii="Times New Roman" w:hAnsi="Times New Roman" w:cs="Times New Roman"/>
                <w:b/>
              </w:rPr>
            </w:pPr>
            <w:r w:rsidRPr="00C501A0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pStyle w:val="af9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C205AD">
              <w:rPr>
                <w:b/>
                <w:sz w:val="22"/>
                <w:szCs w:val="22"/>
              </w:rPr>
              <w:t>Теоретическая подготовка:</w:t>
            </w:r>
            <w:r w:rsidRPr="00C205AD">
              <w:rPr>
                <w:b/>
                <w:color w:val="444444"/>
                <w:sz w:val="22"/>
                <w:szCs w:val="22"/>
              </w:rPr>
              <w:t xml:space="preserve"> </w:t>
            </w:r>
            <w:hyperlink r:id="rId7" w:history="1">
              <w:r w:rsidRPr="00523586">
                <w:rPr>
                  <w:rStyle w:val="ae"/>
                  <w:rFonts w:eastAsiaTheme="majorEastAsia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Pr="00523586">
              <w:rPr>
                <w:sz w:val="22"/>
                <w:szCs w:val="22"/>
              </w:rPr>
              <w:t>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Врачебный контроль и самоконтроль.</w:t>
            </w:r>
          </w:p>
        </w:tc>
        <w:tc>
          <w:tcPr>
            <w:tcW w:w="1382" w:type="dxa"/>
          </w:tcPr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C501A0" w:rsidRPr="003E5C35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C501A0" w:rsidP="00C501A0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. Разминка на все группы мышц.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 волейбольную разминку № 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https://youtu.be/wAbpJ-0H_8A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70C0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6A79CB" w:rsidRPr="00523586" w:rsidRDefault="006A79CB" w:rsidP="006A79CB">
            <w:pPr>
              <w:pStyle w:val="af9"/>
              <w:shd w:val="clear" w:color="auto" w:fill="FFFFFF"/>
              <w:spacing w:after="335" w:afterAutospacing="0"/>
              <w:rPr>
                <w:sz w:val="22"/>
                <w:szCs w:val="22"/>
              </w:rPr>
            </w:pPr>
            <w:r w:rsidRPr="0020479F">
              <w:rPr>
                <w:b/>
                <w:sz w:val="22"/>
                <w:szCs w:val="22"/>
              </w:rPr>
              <w:lastRenderedPageBreak/>
              <w:t>Теоретическая подготовка</w:t>
            </w:r>
            <w:r w:rsidRPr="00523586">
              <w:rPr>
                <w:sz w:val="22"/>
                <w:szCs w:val="22"/>
              </w:rPr>
              <w:t xml:space="preserve">: ЛУЧШИЕ ВОЛЕЙБОЛИСТЫ РОССИИ. Ваш кумир? Где и в какой команде она (он) играет? </w:t>
            </w:r>
            <w:r w:rsidRPr="00523586">
              <w:rPr>
                <w:color w:val="002060"/>
                <w:sz w:val="22"/>
                <w:szCs w:val="22"/>
              </w:rPr>
              <w:t>https://sportschools.ru/page.php?name=volleyball_russia</w:t>
            </w:r>
          </w:p>
        </w:tc>
        <w:tc>
          <w:tcPr>
            <w:tcW w:w="1382" w:type="dxa"/>
          </w:tcPr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Pr="003E5C35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C501A0" w:rsidP="00C501A0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20479F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Разновидности волейбола.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  <w:color w:val="002060"/>
              </w:rPr>
              <w:t>http://www.sportradar.ru/article/raznovidnosti-volejbola.html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Pr="003E5C35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C501A0" w:rsidP="00C501A0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70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16.08.2024г.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Просмотр игры «Чемпионата Европы» </w:t>
            </w:r>
            <w:r w:rsidRPr="00523586">
              <w:rPr>
                <w:rFonts w:ascii="Times New Roman" w:hAnsi="Times New Roman" w:cs="Times New Roman"/>
                <w:color w:val="002060"/>
              </w:rPr>
              <w:t>https://www.youtube.com/watch?v=6XS5-Gv7EM8</w:t>
            </w:r>
          </w:p>
        </w:tc>
        <w:tc>
          <w:tcPr>
            <w:tcW w:w="1382" w:type="dxa"/>
          </w:tcPr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C501A0" w:rsidRDefault="00C501A0" w:rsidP="00C501A0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C501A0" w:rsidRPr="003E5C35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C501A0" w:rsidP="00C501A0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0CD1"/>
    <w:multiLevelType w:val="hybridMultilevel"/>
    <w:tmpl w:val="CA4E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A2749"/>
    <w:rsid w:val="001B1462"/>
    <w:rsid w:val="001C6BB3"/>
    <w:rsid w:val="001F1EE6"/>
    <w:rsid w:val="0020479F"/>
    <w:rsid w:val="00212065"/>
    <w:rsid w:val="00221C75"/>
    <w:rsid w:val="002267AB"/>
    <w:rsid w:val="00233A71"/>
    <w:rsid w:val="00237D98"/>
    <w:rsid w:val="0024194D"/>
    <w:rsid w:val="00247795"/>
    <w:rsid w:val="0026104D"/>
    <w:rsid w:val="00267AA3"/>
    <w:rsid w:val="00274256"/>
    <w:rsid w:val="00277B29"/>
    <w:rsid w:val="00285301"/>
    <w:rsid w:val="00290500"/>
    <w:rsid w:val="00290F56"/>
    <w:rsid w:val="002A133B"/>
    <w:rsid w:val="002A2532"/>
    <w:rsid w:val="002A2A3E"/>
    <w:rsid w:val="002A3F5E"/>
    <w:rsid w:val="002A677A"/>
    <w:rsid w:val="002D1B58"/>
    <w:rsid w:val="002D1F7F"/>
    <w:rsid w:val="002D4B0B"/>
    <w:rsid w:val="002F60AC"/>
    <w:rsid w:val="003058EC"/>
    <w:rsid w:val="003109EE"/>
    <w:rsid w:val="00313B7E"/>
    <w:rsid w:val="00322F84"/>
    <w:rsid w:val="0032320C"/>
    <w:rsid w:val="0036124C"/>
    <w:rsid w:val="00375275"/>
    <w:rsid w:val="00382A69"/>
    <w:rsid w:val="003A0ABF"/>
    <w:rsid w:val="003A0F13"/>
    <w:rsid w:val="003A1E6C"/>
    <w:rsid w:val="003C3CFC"/>
    <w:rsid w:val="003C6C7B"/>
    <w:rsid w:val="003D0F62"/>
    <w:rsid w:val="003D65D0"/>
    <w:rsid w:val="003E5C35"/>
    <w:rsid w:val="003F42E2"/>
    <w:rsid w:val="004071C9"/>
    <w:rsid w:val="00410CEC"/>
    <w:rsid w:val="004145B7"/>
    <w:rsid w:val="00437B57"/>
    <w:rsid w:val="004410A6"/>
    <w:rsid w:val="004502DC"/>
    <w:rsid w:val="00455FCA"/>
    <w:rsid w:val="004673FF"/>
    <w:rsid w:val="00480F91"/>
    <w:rsid w:val="0048105E"/>
    <w:rsid w:val="004879FF"/>
    <w:rsid w:val="004B42E0"/>
    <w:rsid w:val="004F5489"/>
    <w:rsid w:val="00515D88"/>
    <w:rsid w:val="0052280E"/>
    <w:rsid w:val="00523586"/>
    <w:rsid w:val="00526E4B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0683"/>
    <w:rsid w:val="006378D0"/>
    <w:rsid w:val="00644AB1"/>
    <w:rsid w:val="006511ED"/>
    <w:rsid w:val="00661143"/>
    <w:rsid w:val="00662503"/>
    <w:rsid w:val="00671422"/>
    <w:rsid w:val="006746A0"/>
    <w:rsid w:val="00674ED1"/>
    <w:rsid w:val="0069074E"/>
    <w:rsid w:val="00696D57"/>
    <w:rsid w:val="006A79CB"/>
    <w:rsid w:val="006B2B25"/>
    <w:rsid w:val="006C5DDF"/>
    <w:rsid w:val="006E439A"/>
    <w:rsid w:val="00711754"/>
    <w:rsid w:val="007140DF"/>
    <w:rsid w:val="00717572"/>
    <w:rsid w:val="007767DE"/>
    <w:rsid w:val="00794D91"/>
    <w:rsid w:val="007B039C"/>
    <w:rsid w:val="007B4397"/>
    <w:rsid w:val="007D268A"/>
    <w:rsid w:val="007D3F7D"/>
    <w:rsid w:val="007E4558"/>
    <w:rsid w:val="00805638"/>
    <w:rsid w:val="00811CFD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36D2D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5548D"/>
    <w:rsid w:val="00B8157B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5AD"/>
    <w:rsid w:val="00C2096F"/>
    <w:rsid w:val="00C23ADA"/>
    <w:rsid w:val="00C322E8"/>
    <w:rsid w:val="00C37342"/>
    <w:rsid w:val="00C43260"/>
    <w:rsid w:val="00C45292"/>
    <w:rsid w:val="00C4649D"/>
    <w:rsid w:val="00C501A0"/>
    <w:rsid w:val="00C51AEE"/>
    <w:rsid w:val="00C62C6F"/>
    <w:rsid w:val="00C851AC"/>
    <w:rsid w:val="00CA4261"/>
    <w:rsid w:val="00CC3B54"/>
    <w:rsid w:val="00CD0F53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01F2"/>
    <w:rsid w:val="00DE59B4"/>
    <w:rsid w:val="00DF3DC3"/>
    <w:rsid w:val="00E02C9B"/>
    <w:rsid w:val="00E15EA6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2E5E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8416"/>
  <w15:docId w15:val="{585EE391-D724-4FF3-BF90-82FF2AA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ortsfan.ru/sports-academy/summer-sports/volleyball/equipment-for-volleybal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ortsfan.ru/sports-academy/summer-sports/volleyball/interesting-facts-about-volleybal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624C-241F-4C69-A028-50CEE66F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5563</Words>
  <Characters>31713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cp:lastPrinted>2020-03-18T03:44:00Z</cp:lastPrinted>
  <dcterms:created xsi:type="dcterms:W3CDTF">2024-06-22T19:13:00Z</dcterms:created>
  <dcterms:modified xsi:type="dcterms:W3CDTF">2024-06-22T19:13:00Z</dcterms:modified>
</cp:coreProperties>
</file>